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58B" w:rsidRDefault="00FE758B"/>
    <w:p w:rsidR="00FE758B" w:rsidRDefault="00FE758B"/>
    <w:p w:rsidR="00D437CD" w:rsidRDefault="00D437CD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</w:p>
    <w:p w:rsidR="00FE758B" w:rsidRDefault="0038308D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  <w:r>
        <w:rPr>
          <w:rFonts w:ascii="Twinkl Cursive Looped" w:eastAsia="Twinkl Cursive Looped" w:hAnsi="Twinkl Cursive Looped" w:cs="Twinkl Cursive Looped"/>
          <w:b/>
          <w:sz w:val="28"/>
          <w:szCs w:val="28"/>
        </w:rPr>
        <w:t>EYFS</w:t>
      </w:r>
    </w:p>
    <w:p w:rsidR="00FE758B" w:rsidRDefault="00FE758B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</w:p>
    <w:tbl>
      <w:tblPr>
        <w:tblStyle w:val="a1"/>
        <w:tblW w:w="14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5"/>
        <w:gridCol w:w="2367"/>
        <w:gridCol w:w="2359"/>
        <w:gridCol w:w="2443"/>
        <w:gridCol w:w="2361"/>
        <w:gridCol w:w="2340"/>
      </w:tblGrid>
      <w:tr w:rsidR="00FE758B">
        <w:tc>
          <w:tcPr>
            <w:tcW w:w="2415" w:type="dxa"/>
          </w:tcPr>
          <w:p w:rsidR="00FE758B" w:rsidRDefault="0038308D">
            <w:pPr>
              <w:jc w:val="center"/>
              <w:rPr>
                <w:rFonts w:ascii="Twinkl" w:eastAsia="Twinkl" w:hAnsi="Twinkl" w:cs="Twinkl"/>
                <w:b/>
                <w:u w:val="single"/>
              </w:rPr>
            </w:pPr>
            <w:r>
              <w:rPr>
                <w:rFonts w:ascii="Twinkl" w:eastAsia="Twinkl" w:hAnsi="Twinkl" w:cs="Twinkl"/>
                <w:b/>
                <w:u w:val="single"/>
              </w:rPr>
              <w:t>Autumn 1</w:t>
            </w:r>
          </w:p>
        </w:tc>
        <w:tc>
          <w:tcPr>
            <w:tcW w:w="2367" w:type="dxa"/>
          </w:tcPr>
          <w:p w:rsidR="00FE758B" w:rsidRDefault="0038308D">
            <w:pPr>
              <w:jc w:val="center"/>
              <w:rPr>
                <w:rFonts w:ascii="Twinkl" w:eastAsia="Twinkl" w:hAnsi="Twinkl" w:cs="Twinkl"/>
                <w:b/>
                <w:u w:val="single"/>
              </w:rPr>
            </w:pPr>
            <w:r>
              <w:rPr>
                <w:rFonts w:ascii="Twinkl" w:eastAsia="Twinkl" w:hAnsi="Twinkl" w:cs="Twinkl"/>
                <w:b/>
                <w:u w:val="single"/>
              </w:rPr>
              <w:t>Autumn 2</w:t>
            </w:r>
          </w:p>
        </w:tc>
        <w:tc>
          <w:tcPr>
            <w:tcW w:w="2359" w:type="dxa"/>
          </w:tcPr>
          <w:p w:rsidR="00FE758B" w:rsidRDefault="0038308D">
            <w:pPr>
              <w:jc w:val="center"/>
              <w:rPr>
                <w:rFonts w:ascii="Twinkl" w:eastAsia="Twinkl" w:hAnsi="Twinkl" w:cs="Twinkl"/>
                <w:b/>
                <w:u w:val="single"/>
              </w:rPr>
            </w:pPr>
            <w:r>
              <w:rPr>
                <w:rFonts w:ascii="Twinkl" w:eastAsia="Twinkl" w:hAnsi="Twinkl" w:cs="Twinkl"/>
                <w:b/>
                <w:u w:val="single"/>
              </w:rPr>
              <w:t>Spring 1</w:t>
            </w:r>
          </w:p>
        </w:tc>
        <w:tc>
          <w:tcPr>
            <w:tcW w:w="2443" w:type="dxa"/>
          </w:tcPr>
          <w:p w:rsidR="00FE758B" w:rsidRDefault="0038308D">
            <w:pPr>
              <w:jc w:val="center"/>
              <w:rPr>
                <w:rFonts w:ascii="Twinkl" w:eastAsia="Twinkl" w:hAnsi="Twinkl" w:cs="Twinkl"/>
                <w:b/>
                <w:u w:val="single"/>
              </w:rPr>
            </w:pPr>
            <w:r>
              <w:rPr>
                <w:rFonts w:ascii="Twinkl" w:eastAsia="Twinkl" w:hAnsi="Twinkl" w:cs="Twinkl"/>
                <w:b/>
                <w:u w:val="single"/>
              </w:rPr>
              <w:t>Spring 2</w:t>
            </w:r>
          </w:p>
        </w:tc>
        <w:tc>
          <w:tcPr>
            <w:tcW w:w="2361" w:type="dxa"/>
          </w:tcPr>
          <w:p w:rsidR="00FE758B" w:rsidRDefault="0038308D">
            <w:pPr>
              <w:jc w:val="center"/>
              <w:rPr>
                <w:rFonts w:ascii="Twinkl" w:eastAsia="Twinkl" w:hAnsi="Twinkl" w:cs="Twinkl"/>
                <w:b/>
                <w:u w:val="single"/>
              </w:rPr>
            </w:pPr>
            <w:r>
              <w:rPr>
                <w:rFonts w:ascii="Twinkl" w:eastAsia="Twinkl" w:hAnsi="Twinkl" w:cs="Twinkl"/>
                <w:b/>
                <w:u w:val="single"/>
              </w:rPr>
              <w:t>Summer 1</w:t>
            </w:r>
          </w:p>
        </w:tc>
        <w:tc>
          <w:tcPr>
            <w:tcW w:w="2340" w:type="dxa"/>
          </w:tcPr>
          <w:p w:rsidR="00FE758B" w:rsidRDefault="0038308D">
            <w:pPr>
              <w:jc w:val="center"/>
              <w:rPr>
                <w:rFonts w:ascii="Twinkl" w:eastAsia="Twinkl" w:hAnsi="Twinkl" w:cs="Twinkl"/>
                <w:b/>
                <w:u w:val="single"/>
              </w:rPr>
            </w:pPr>
            <w:r>
              <w:rPr>
                <w:rFonts w:ascii="Twinkl" w:eastAsia="Twinkl" w:hAnsi="Twinkl" w:cs="Twinkl"/>
                <w:b/>
                <w:u w:val="single"/>
              </w:rPr>
              <w:t>Summer 2</w:t>
            </w:r>
          </w:p>
        </w:tc>
      </w:tr>
      <w:tr w:rsidR="00FE758B">
        <w:tc>
          <w:tcPr>
            <w:tcW w:w="2415" w:type="dxa"/>
          </w:tcPr>
          <w:p w:rsidR="00FE758B" w:rsidRDefault="0038308D">
            <w:r>
              <w:rPr>
                <w:noProof/>
              </w:rPr>
              <w:drawing>
                <wp:inline distT="0" distB="0" distL="0" distR="0">
                  <wp:extent cx="1485976" cy="3733062"/>
                  <wp:effectExtent l="0" t="0" r="0" b="0"/>
                  <wp:docPr id="24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76" cy="37330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</w:tcPr>
          <w:p w:rsidR="00FE758B" w:rsidRDefault="0038308D">
            <w:r>
              <w:rPr>
                <w:noProof/>
              </w:rPr>
              <w:drawing>
                <wp:inline distT="0" distB="0" distL="0" distR="0">
                  <wp:extent cx="1456435" cy="3750322"/>
                  <wp:effectExtent l="0" t="0" r="0" b="0"/>
                  <wp:docPr id="24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35" cy="37503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</w:tcPr>
          <w:p w:rsidR="00FE758B" w:rsidRDefault="0038308D">
            <w:r>
              <w:rPr>
                <w:noProof/>
              </w:rPr>
              <w:drawing>
                <wp:inline distT="0" distB="0" distL="0" distR="0">
                  <wp:extent cx="1446492" cy="3711753"/>
                  <wp:effectExtent l="0" t="0" r="0" b="0"/>
                  <wp:docPr id="24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492" cy="3711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</w:tcPr>
          <w:p w:rsidR="00FE758B" w:rsidRDefault="0038308D">
            <w:r>
              <w:rPr>
                <w:noProof/>
              </w:rPr>
              <w:drawing>
                <wp:inline distT="0" distB="0" distL="0" distR="0">
                  <wp:extent cx="1505287" cy="3730896"/>
                  <wp:effectExtent l="0" t="0" r="0" b="0"/>
                  <wp:docPr id="247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87" cy="3730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FE758B" w:rsidRDefault="0038308D">
            <w:r>
              <w:rPr>
                <w:noProof/>
              </w:rPr>
              <w:drawing>
                <wp:inline distT="0" distB="0" distL="0" distR="0">
                  <wp:extent cx="1456066" cy="3712969"/>
                  <wp:effectExtent l="0" t="0" r="0" b="0"/>
                  <wp:docPr id="23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66" cy="3712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FE758B" w:rsidRDefault="0038308D">
            <w:r>
              <w:rPr>
                <w:noProof/>
              </w:rPr>
              <w:drawing>
                <wp:inline distT="0" distB="0" distL="0" distR="0">
                  <wp:extent cx="1443701" cy="3544417"/>
                  <wp:effectExtent l="0" t="0" r="0" b="0"/>
                  <wp:docPr id="23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01" cy="35444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58B" w:rsidRDefault="00FE758B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  <w:bookmarkStart w:id="0" w:name="_heading=h.gjdgxs" w:colFirst="0" w:colLast="0"/>
      <w:bookmarkEnd w:id="0"/>
    </w:p>
    <w:p w:rsidR="00FE758B" w:rsidRDefault="00FE758B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  <w:bookmarkStart w:id="1" w:name="_heading=h.47clddrtsxzs" w:colFirst="0" w:colLast="0"/>
      <w:bookmarkEnd w:id="1"/>
    </w:p>
    <w:p w:rsidR="00FE758B" w:rsidRDefault="00FE758B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  <w:bookmarkStart w:id="2" w:name="_heading=h.ac9z01me7q9v" w:colFirst="0" w:colLast="0"/>
      <w:bookmarkEnd w:id="2"/>
    </w:p>
    <w:p w:rsidR="00FE758B" w:rsidRDefault="00FE758B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  <w:bookmarkStart w:id="3" w:name="_heading=h.bbckzv29t4ca" w:colFirst="0" w:colLast="0"/>
      <w:bookmarkEnd w:id="3"/>
    </w:p>
    <w:p w:rsidR="00FE758B" w:rsidRDefault="00FE758B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  <w:bookmarkStart w:id="4" w:name="_heading=h.r2xxx3yqv8u0" w:colFirst="0" w:colLast="0"/>
      <w:bookmarkEnd w:id="4"/>
    </w:p>
    <w:p w:rsidR="00FE758B" w:rsidRDefault="00FE758B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  <w:bookmarkStart w:id="5" w:name="_heading=h.6rlwksvaowsk" w:colFirst="0" w:colLast="0"/>
      <w:bookmarkEnd w:id="5"/>
    </w:p>
    <w:p w:rsidR="00FE758B" w:rsidRDefault="00FE758B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  <w:bookmarkStart w:id="6" w:name="_heading=h.u7eixou6gf9" w:colFirst="0" w:colLast="0"/>
      <w:bookmarkEnd w:id="6"/>
    </w:p>
    <w:p w:rsidR="00FE758B" w:rsidRDefault="00FE758B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  <w:bookmarkStart w:id="7" w:name="_heading=h.9xnxljqfx4rv" w:colFirst="0" w:colLast="0"/>
      <w:bookmarkEnd w:id="7"/>
    </w:p>
    <w:p w:rsidR="00FE758B" w:rsidRDefault="00FE758B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  <w:bookmarkStart w:id="8" w:name="_heading=h.447bgy7uotl3" w:colFirst="0" w:colLast="0"/>
      <w:bookmarkEnd w:id="8"/>
    </w:p>
    <w:p w:rsidR="00FE758B" w:rsidRDefault="0038308D">
      <w:pPr>
        <w:rPr>
          <w:rFonts w:ascii="Twinkl Cursive Looped" w:eastAsia="Twinkl Cursive Looped" w:hAnsi="Twinkl Cursive Looped" w:cs="Twinkl Cursive Looped"/>
          <w:b/>
          <w:sz w:val="28"/>
          <w:szCs w:val="28"/>
        </w:rPr>
      </w:pPr>
      <w:bookmarkStart w:id="9" w:name="_heading=h.46xik4hh1wz" w:colFirst="0" w:colLast="0"/>
      <w:bookmarkEnd w:id="9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-716409</wp:posOffset>
                </wp:positionH>
                <wp:positionV relativeFrom="paragraph">
                  <wp:posOffset>45720</wp:posOffset>
                </wp:positionV>
                <wp:extent cx="9907905" cy="337185"/>
                <wp:effectExtent l="0" t="0" r="0" b="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810" y="3616170"/>
                          <a:ext cx="98983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758B" w:rsidRDefault="0038308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b/>
                                <w:color w:val="000000"/>
                                <w:sz w:val="28"/>
                              </w:rPr>
                              <w:t>Y1/2 YEAR A (starting 2022 – 2023) * Spring 2 will need substituting for the first cycle with “There’s a tiger in my garden”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8" o:spid="_x0000_s1026" style="position:absolute;margin-left:-56.4pt;margin-top:3.6pt;width:780.15pt;height:26.5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FE758B" w:rsidRDefault="0038308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winkl Cursive Looped" w:eastAsia="Twinkl Cursive Looped" w:hAnsi="Twinkl Cursive Looped" w:cs="Twinkl Cursive Looped"/>
                          <w:b/>
                          <w:color w:val="000000"/>
                          <w:sz w:val="28"/>
                        </w:rPr>
                        <w:t>Y1/2 YEAR A (starting 2022 – 2023) * Spring 2 will need substituting for the first cycle with “There’s a tiger in my garden”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E758B" w:rsidRDefault="0038308D">
      <w:r>
        <w:rPr>
          <w:noProof/>
        </w:rPr>
        <w:drawing>
          <wp:inline distT="0" distB="0" distL="0" distR="0">
            <wp:extent cx="7611689" cy="2631753"/>
            <wp:effectExtent l="0" t="0" r="0" b="0"/>
            <wp:docPr id="23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1689" cy="2631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922701" cy="2230706"/>
            <wp:effectExtent l="0" t="0" r="0" b="0"/>
            <wp:docPr id="23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701" cy="2230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3830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350520</wp:posOffset>
                </wp:positionV>
                <wp:extent cx="7583805" cy="382905"/>
                <wp:effectExtent l="0" t="0" r="0" b="0"/>
                <wp:wrapSquare wrapText="bothSides" distT="45720" distB="45720" distL="114300" distR="114300"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8860" y="3593310"/>
                          <a:ext cx="75742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758B" w:rsidRDefault="0038308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b/>
                                <w:color w:val="000000"/>
                                <w:sz w:val="28"/>
                              </w:rPr>
                              <w:t xml:space="preserve">Y1/2   YEAR B  </w:t>
                            </w:r>
                            <w:proofErr w:type="gramStart"/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b/>
                                <w:color w:val="000000"/>
                                <w:sz w:val="28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b/>
                                <w:color w:val="000000"/>
                                <w:sz w:val="28"/>
                              </w:rPr>
                              <w:t xml:space="preserve">starting 2023 – 2024)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2" o:spid="_x0000_s1027" style="position:absolute;margin-left:90pt;margin-top:27.6pt;width:597.15pt;height:30.1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FE758B" w:rsidRDefault="0038308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winkl Cursive Looped" w:eastAsia="Twinkl Cursive Looped" w:hAnsi="Twinkl Cursive Looped" w:cs="Twinkl Cursive Looped"/>
                          <w:b/>
                          <w:color w:val="000000"/>
                          <w:sz w:val="28"/>
                        </w:rPr>
                        <w:t xml:space="preserve">Y1/2   YEAR B  </w:t>
                      </w:r>
                      <w:proofErr w:type="gramStart"/>
                      <w:r>
                        <w:rPr>
                          <w:rFonts w:ascii="Twinkl Cursive Looped" w:eastAsia="Twinkl Cursive Looped" w:hAnsi="Twinkl Cursive Looped" w:cs="Twinkl Cursive Looped"/>
                          <w:b/>
                          <w:color w:val="000000"/>
                          <w:sz w:val="28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Twinkl Cursive Looped" w:eastAsia="Twinkl Cursive Looped" w:hAnsi="Twinkl Cursive Looped" w:cs="Twinkl Cursive Looped"/>
                          <w:b/>
                          <w:color w:val="000000"/>
                          <w:sz w:val="28"/>
                        </w:rPr>
                        <w:t xml:space="preserve">starting 2023 – 2024)   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E758B" w:rsidRDefault="00FE758B"/>
    <w:p w:rsidR="00FE758B" w:rsidRDefault="00FE758B"/>
    <w:p w:rsidR="00FE758B" w:rsidRDefault="00FE758B"/>
    <w:p w:rsidR="00FE758B" w:rsidRDefault="00FE758B"/>
    <w:p w:rsidR="00FE758B" w:rsidRDefault="0038308D">
      <w:r>
        <w:rPr>
          <w:noProof/>
        </w:rPr>
        <w:drawing>
          <wp:inline distT="0" distB="0" distL="0" distR="0">
            <wp:extent cx="8740140" cy="2772410"/>
            <wp:effectExtent l="0" t="0" r="3810" b="8890"/>
            <wp:docPr id="22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1470" cy="2772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38308D" w:rsidP="007B3B78">
      <w:pPr>
        <w:tabs>
          <w:tab w:val="left" w:pos="11907"/>
          <w:tab w:val="left" w:pos="1204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51941</wp:posOffset>
                </wp:positionH>
                <wp:positionV relativeFrom="paragraph">
                  <wp:posOffset>331470</wp:posOffset>
                </wp:positionV>
                <wp:extent cx="9139555" cy="375285"/>
                <wp:effectExtent l="0" t="0" r="0" b="0"/>
                <wp:wrapSquare wrapText="bothSides" distT="45720" distB="45720" distL="114300" distR="114300"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0985" y="3597120"/>
                          <a:ext cx="913003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758B" w:rsidRDefault="0038308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b/>
                                <w:color w:val="000000"/>
                                <w:sz w:val="28"/>
                              </w:rPr>
                              <w:t xml:space="preserve">Y3/4 YEAR A (starting 2022 – 2023) * Autumn 1 will need substituting for the first cycle with “seen not heard”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3" o:spid="_x0000_s1028" style="position:absolute;margin-left:4.1pt;margin-top:26.1pt;width:719.65pt;height:29.5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FE758B" w:rsidRDefault="0038308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winkl Cursive Looped" w:eastAsia="Twinkl Cursive Looped" w:hAnsi="Twinkl Cursive Looped" w:cs="Twinkl Cursive Looped"/>
                          <w:b/>
                          <w:color w:val="000000"/>
                          <w:sz w:val="28"/>
                        </w:rPr>
                        <w:t xml:space="preserve">Y3/4 YEAR A (starting 2022 – 2023) * Autumn 1 will need substituting for the first cycle with “seen not heard”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E758B" w:rsidRDefault="0038308D">
      <w:r>
        <w:t xml:space="preserve"> </w:t>
      </w:r>
    </w:p>
    <w:tbl>
      <w:tblPr>
        <w:tblStyle w:val="a2"/>
        <w:tblW w:w="1502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2127"/>
        <w:gridCol w:w="2178"/>
        <w:gridCol w:w="1932"/>
        <w:gridCol w:w="1974"/>
        <w:gridCol w:w="2000"/>
        <w:gridCol w:w="2552"/>
      </w:tblGrid>
      <w:tr w:rsidR="00FE758B" w:rsidTr="007B3B78">
        <w:trPr>
          <w:trHeight w:val="3464"/>
        </w:trPr>
        <w:tc>
          <w:tcPr>
            <w:tcW w:w="2263" w:type="dxa"/>
          </w:tcPr>
          <w:p w:rsidR="00FE758B" w:rsidRDefault="0038308D">
            <w:r>
              <w:rPr>
                <w:noProof/>
              </w:rPr>
              <w:drawing>
                <wp:inline distT="0" distB="0" distL="0" distR="0" wp14:anchorId="1AA6CEE4" wp14:editId="0C5BB14F">
                  <wp:extent cx="1480644" cy="2512833"/>
                  <wp:effectExtent l="0" t="0" r="0" b="0"/>
                  <wp:docPr id="23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644" cy="2512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FE758B" w:rsidRDefault="00A43398">
            <w:r w:rsidRPr="00A43398">
              <w:drawing>
                <wp:inline distT="0" distB="0" distL="0" distR="0" wp14:anchorId="34ADEB2F" wp14:editId="0F24287E">
                  <wp:extent cx="1311686" cy="2438147"/>
                  <wp:effectExtent l="0" t="0" r="317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14" cy="251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:rsidR="00FE758B" w:rsidRDefault="00A4339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2ED6EC6" wp14:editId="69BF61D7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1365250</wp:posOffset>
                      </wp:positionV>
                      <wp:extent cx="1234440" cy="175260"/>
                      <wp:effectExtent l="0" t="0" r="22860" b="15240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440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6EC4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FE758B" w:rsidRDefault="00FE758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D6EC6" id="Rectangle 221" o:spid="_x0000_s1029" style="position:absolute;margin-left:4.5pt;margin-top:107.5pt;width:97.2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" fillcolor="#c26ec4" strokecolor="#42719b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FE758B" w:rsidRDefault="00FE758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8308D">
              <w:rPr>
                <w:noProof/>
              </w:rPr>
              <w:drawing>
                <wp:inline distT="0" distB="0" distL="0" distR="0">
                  <wp:extent cx="1425973" cy="2640667"/>
                  <wp:effectExtent l="0" t="0" r="0" b="0"/>
                  <wp:docPr id="22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73" cy="2640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FE758B" w:rsidRDefault="00A4339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1296035</wp:posOffset>
                      </wp:positionV>
                      <wp:extent cx="1097280" cy="236220"/>
                      <wp:effectExtent l="0" t="0" r="26670" b="1143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53E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C31AAD" id="Rectangle 7" o:spid="_x0000_s1026" style="position:absolute;margin-left:.75pt;margin-top:102.05pt;width:86.4pt;height:1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" fillcolor="#e753eb" strokecolor="#1f4d78 [1604]" strokeweight="1pt"/>
                  </w:pict>
                </mc:Fallback>
              </mc:AlternateContent>
            </w:r>
            <w:r w:rsidRPr="00A43398">
              <w:drawing>
                <wp:inline distT="0" distB="0" distL="0" distR="0" wp14:anchorId="488E1CCC" wp14:editId="2CEC51F3">
                  <wp:extent cx="1332085" cy="236220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56" cy="238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:rsidR="00FE758B" w:rsidRDefault="0038308D">
            <w:r>
              <w:rPr>
                <w:noProof/>
              </w:rPr>
              <w:drawing>
                <wp:inline distT="0" distB="0" distL="0" distR="0">
                  <wp:extent cx="1335597" cy="2642125"/>
                  <wp:effectExtent l="0" t="0" r="0" b="0"/>
                  <wp:docPr id="22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97" cy="2642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E758B" w:rsidRDefault="00A43398">
            <w:r w:rsidRPr="00A43398">
              <w:drawing>
                <wp:inline distT="0" distB="0" distL="0" distR="0" wp14:anchorId="49BBBFF7" wp14:editId="42C037BA">
                  <wp:extent cx="1143000" cy="2896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82" cy="292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E758B" w:rsidRDefault="007B3B78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08838E7" wp14:editId="64FBF1C6">
                  <wp:extent cx="1158240" cy="2819400"/>
                  <wp:effectExtent l="0" t="0" r="3810" b="0"/>
                  <wp:docPr id="23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423" cy="2819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38308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331470</wp:posOffset>
                </wp:positionV>
                <wp:extent cx="8225155" cy="329565"/>
                <wp:effectExtent l="0" t="0" r="0" b="0"/>
                <wp:wrapSquare wrapText="bothSides" distT="45720" distB="45720" distL="114300" distR="114300"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8185" y="3619980"/>
                          <a:ext cx="82156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758B" w:rsidRDefault="0038308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b/>
                                <w:color w:val="000000"/>
                                <w:sz w:val="28"/>
                              </w:rPr>
                              <w:t>Y3/4   YEAR B (starting 2023 – 2024)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0" o:spid="_x0000_s1030" style="position:absolute;margin-left:9pt;margin-top:26.1pt;width:647.65pt;height:25.9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FE758B" w:rsidRDefault="0038308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winkl Cursive Looped" w:eastAsia="Twinkl Cursive Looped" w:hAnsi="Twinkl Cursive Looped" w:cs="Twinkl Cursive Looped"/>
                          <w:b/>
                          <w:color w:val="000000"/>
                          <w:sz w:val="28"/>
                        </w:rPr>
                        <w:t>Y3/4   YEAR B (starting 2023 – 2024)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E758B" w:rsidRDefault="00FE758B"/>
    <w:p w:rsidR="00FE758B" w:rsidRDefault="00FE758B"/>
    <w:p w:rsidR="00FE758B" w:rsidRDefault="00FE758B"/>
    <w:p w:rsidR="00FE758B" w:rsidRDefault="0038308D">
      <w:r>
        <w:t xml:space="preserve">  </w:t>
      </w:r>
    </w:p>
    <w:tbl>
      <w:tblPr>
        <w:tblStyle w:val="a3"/>
        <w:tblW w:w="1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78"/>
        <w:gridCol w:w="1978"/>
        <w:gridCol w:w="2358"/>
        <w:gridCol w:w="2453"/>
        <w:gridCol w:w="2694"/>
        <w:gridCol w:w="2409"/>
      </w:tblGrid>
      <w:tr w:rsidR="00FE758B" w:rsidTr="007B3B78">
        <w:trPr>
          <w:trHeight w:val="3347"/>
        </w:trPr>
        <w:tc>
          <w:tcPr>
            <w:tcW w:w="2278" w:type="dxa"/>
          </w:tcPr>
          <w:p w:rsidR="00FE758B" w:rsidRDefault="007B3B78">
            <w:r w:rsidRPr="007B3B78">
              <w:drawing>
                <wp:inline distT="0" distB="0" distL="0" distR="0" wp14:anchorId="0DB1D468" wp14:editId="4D179F79">
                  <wp:extent cx="1309370" cy="2032635"/>
                  <wp:effectExtent l="0" t="0" r="508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:rsidR="00FE758B" w:rsidRDefault="007B3B78">
            <w:r w:rsidRPr="007B3B78">
              <w:drawing>
                <wp:inline distT="0" distB="0" distL="0" distR="0" wp14:anchorId="3AC3D8DE" wp14:editId="6AD950C2">
                  <wp:extent cx="1225391" cy="19431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57" cy="194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:rsidR="00FE758B" w:rsidRDefault="007B3B78">
            <w:r w:rsidRPr="007B3B78">
              <w:drawing>
                <wp:inline distT="0" distB="0" distL="0" distR="0" wp14:anchorId="48AAF9EE" wp14:editId="6409055D">
                  <wp:extent cx="1360170" cy="216535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:rsidR="00FE758B" w:rsidRDefault="007B3B78">
            <w:r>
              <w:rPr>
                <w:noProof/>
              </w:rPr>
              <w:drawing>
                <wp:inline distT="0" distB="0" distL="0" distR="0" wp14:anchorId="3009BA63" wp14:editId="004022DD">
                  <wp:extent cx="1258170" cy="1899805"/>
                  <wp:effectExtent l="0" t="0" r="0" b="0"/>
                  <wp:docPr id="23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70" cy="1899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FE758B" w:rsidRDefault="007B3B78">
            <w:r>
              <w:rPr>
                <w:noProof/>
              </w:rPr>
              <w:drawing>
                <wp:inline distT="0" distB="0" distL="0" distR="0" wp14:anchorId="1D841F45" wp14:editId="70B05DA6">
                  <wp:extent cx="1208758" cy="1919223"/>
                  <wp:effectExtent l="0" t="0" r="0" b="0"/>
                  <wp:docPr id="22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58" cy="19192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FE758B" w:rsidRDefault="007B3B78">
            <w:r>
              <w:rPr>
                <w:noProof/>
              </w:rPr>
              <w:drawing>
                <wp:inline distT="0" distB="0" distL="0" distR="0" wp14:anchorId="3968D288" wp14:editId="056183FA">
                  <wp:extent cx="1259025" cy="1865507"/>
                  <wp:effectExtent l="0" t="0" r="0" b="0"/>
                  <wp:docPr id="23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025" cy="1865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58B" w:rsidRDefault="00FE758B"/>
    <w:p w:rsidR="00FE758B" w:rsidRDefault="00FE758B"/>
    <w:p w:rsidR="00FE758B" w:rsidRDefault="00FE758B" w:rsidP="007B3B78">
      <w:pPr>
        <w:tabs>
          <w:tab w:val="left" w:pos="142"/>
        </w:tabs>
        <w:ind w:left="-284" w:firstLine="284"/>
      </w:pPr>
    </w:p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FE758B" w:rsidRDefault="00FE758B"/>
    <w:p w:rsidR="00D437CD" w:rsidRDefault="00D437CD"/>
    <w:p w:rsidR="00D437CD" w:rsidRDefault="00D437CD"/>
    <w:p w:rsidR="00D437CD" w:rsidRDefault="00D437CD"/>
    <w:p w:rsidR="00D437CD" w:rsidRDefault="00D437CD"/>
    <w:p w:rsidR="00D437CD" w:rsidRDefault="00D437CD"/>
    <w:p w:rsidR="00D437CD" w:rsidRDefault="00D437CD"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5A238C1C" wp14:editId="20C2EF82">
                <wp:simplePos x="0" y="0"/>
                <wp:positionH relativeFrom="column">
                  <wp:posOffset>0</wp:posOffset>
                </wp:positionH>
                <wp:positionV relativeFrom="paragraph">
                  <wp:posOffset>288925</wp:posOffset>
                </wp:positionV>
                <wp:extent cx="8851900" cy="426720"/>
                <wp:effectExtent l="0" t="0" r="25400" b="11430"/>
                <wp:wrapSquare wrapText="bothSides" distT="0" distB="0" distL="0" distR="0"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19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437CD" w:rsidRDefault="00D437CD" w:rsidP="00D437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b/>
                                <w:color w:val="000000"/>
                                <w:sz w:val="28"/>
                              </w:rPr>
                              <w:t>YEAR 5/6   YEAR A (starting 2022 – 2023)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38C1C" id="Rectangle 224" o:spid="_x0000_s1031" style="position:absolute;margin-left:0;margin-top:22.75pt;width:697pt;height:33.6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D437CD" w:rsidRDefault="00D437CD" w:rsidP="00D437C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winkl Cursive Looped" w:eastAsia="Twinkl Cursive Looped" w:hAnsi="Twinkl Cursive Looped" w:cs="Twinkl Cursive Looped"/>
                          <w:b/>
                          <w:color w:val="000000"/>
                          <w:sz w:val="28"/>
                        </w:rPr>
                        <w:t>YEAR 5/6   YEAR A (starting 2022 – 2023)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437CD" w:rsidRDefault="00D437CD"/>
    <w:p w:rsidR="00D437CD" w:rsidRDefault="00D437CD"/>
    <w:tbl>
      <w:tblPr>
        <w:tblStyle w:val="a"/>
        <w:tblW w:w="14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4"/>
        <w:gridCol w:w="2334"/>
        <w:gridCol w:w="2335"/>
        <w:gridCol w:w="2335"/>
        <w:gridCol w:w="2335"/>
        <w:gridCol w:w="2335"/>
      </w:tblGrid>
      <w:tr w:rsidR="00D437CD" w:rsidTr="00EF6A1C">
        <w:trPr>
          <w:trHeight w:val="3457"/>
        </w:trPr>
        <w:tc>
          <w:tcPr>
            <w:tcW w:w="2334" w:type="dxa"/>
          </w:tcPr>
          <w:p w:rsidR="00D437CD" w:rsidRDefault="007B3B78" w:rsidP="00EF6A1C">
            <w:r w:rsidRPr="007B3B78">
              <w:drawing>
                <wp:inline distT="0" distB="0" distL="0" distR="0" wp14:anchorId="77D7AF9E" wp14:editId="77D8F76B">
                  <wp:extent cx="1344930" cy="2475230"/>
                  <wp:effectExtent l="0" t="0" r="762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247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</w:tcPr>
          <w:p w:rsidR="00D437CD" w:rsidRDefault="009853DA" w:rsidP="00EF6A1C">
            <w:r>
              <w:rPr>
                <w:noProof/>
              </w:rPr>
              <w:drawing>
                <wp:inline distT="0" distB="0" distL="0" distR="0" wp14:anchorId="5890A621" wp14:editId="40422DD5">
                  <wp:extent cx="1332230" cy="2171700"/>
                  <wp:effectExtent l="0" t="0" r="127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53" cy="2172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D437CD" w:rsidRDefault="009853DA" w:rsidP="00EF6A1C">
            <w:r w:rsidRPr="009853DA">
              <w:drawing>
                <wp:inline distT="0" distB="0" distL="0" distR="0" wp14:anchorId="123FB9C5" wp14:editId="057E596A">
                  <wp:extent cx="1345565" cy="1553845"/>
                  <wp:effectExtent l="0" t="0" r="6985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D437CD" w:rsidRDefault="009853DA" w:rsidP="00EF6A1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1309370</wp:posOffset>
                      </wp:positionV>
                      <wp:extent cx="1234440" cy="243840"/>
                      <wp:effectExtent l="0" t="0" r="22860" b="2286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44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53E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834EE8" id="Rectangle 15" o:spid="_x0000_s1026" style="position:absolute;margin-left:1.5pt;margin-top:103.1pt;width:97.2pt;height:1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" fillcolor="#e753eb" strokecolor="#1f4d78 [1604]" strokeweight="1pt"/>
                  </w:pict>
                </mc:Fallback>
              </mc:AlternateContent>
            </w:r>
            <w:r w:rsidRPr="009853DA">
              <w:drawing>
                <wp:inline distT="0" distB="0" distL="0" distR="0" wp14:anchorId="0354E03E" wp14:editId="69AF1C7E">
                  <wp:extent cx="1345565" cy="2454275"/>
                  <wp:effectExtent l="0" t="0" r="698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D437CD" w:rsidRDefault="00D437CD" w:rsidP="00EF6A1C">
            <w:r>
              <w:rPr>
                <w:noProof/>
              </w:rPr>
              <w:drawing>
                <wp:inline distT="0" distB="0" distL="0" distR="0" wp14:anchorId="65C01415" wp14:editId="14CF4C50">
                  <wp:extent cx="1255465" cy="1768900"/>
                  <wp:effectExtent l="0" t="0" r="0" b="0"/>
                  <wp:docPr id="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465" cy="176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D437CD" w:rsidRDefault="007B3B78" w:rsidP="00EF6A1C">
            <w:r>
              <w:rPr>
                <w:noProof/>
              </w:rPr>
              <w:drawing>
                <wp:inline distT="0" distB="0" distL="0" distR="0" wp14:anchorId="3CA03F70" wp14:editId="6AAE8F6A">
                  <wp:extent cx="1350680" cy="1882671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80" cy="1882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7CD" w:rsidRDefault="00D437CD"/>
    <w:p w:rsidR="00D437CD" w:rsidRDefault="00D437CD"/>
    <w:p w:rsidR="00D437CD" w:rsidRDefault="00D437CD"/>
    <w:p w:rsidR="00D437CD" w:rsidRDefault="00D437CD"/>
    <w:p w:rsidR="00D437CD" w:rsidRDefault="00D437CD"/>
    <w:p w:rsidR="00D437CD" w:rsidRDefault="00D437CD"/>
    <w:p w:rsidR="00D437CD" w:rsidRDefault="00D437CD"/>
    <w:p w:rsidR="00D437CD" w:rsidRDefault="00D437CD"/>
    <w:p w:rsidR="00D437CD" w:rsidRDefault="00D437CD"/>
    <w:p w:rsidR="00D437CD" w:rsidRDefault="00D437CD"/>
    <w:p w:rsidR="00D437CD" w:rsidRDefault="00D437CD"/>
    <w:p w:rsidR="00D437CD" w:rsidRDefault="00D437CD"/>
    <w:p w:rsidR="00D437CD" w:rsidRDefault="00D437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66907E5D" wp14:editId="504CA1AE">
                <wp:simplePos x="0" y="0"/>
                <wp:positionH relativeFrom="column">
                  <wp:posOffset>0</wp:posOffset>
                </wp:positionH>
                <wp:positionV relativeFrom="paragraph">
                  <wp:posOffset>327660</wp:posOffset>
                </wp:positionV>
                <wp:extent cx="8832215" cy="457200"/>
                <wp:effectExtent l="0" t="0" r="26035" b="19050"/>
                <wp:wrapSquare wrapText="bothSides" distT="45720" distB="45720" distL="114300" distR="114300"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2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437CD" w:rsidRDefault="00D437CD" w:rsidP="00D437C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winkl Cursive Looped" w:eastAsia="Twinkl Cursive Looped" w:hAnsi="Twinkl Cursive Looped" w:cs="Twinkl Cursive Looped"/>
                                <w:b/>
                                <w:color w:val="000000"/>
                                <w:sz w:val="28"/>
                              </w:rPr>
                              <w:t>YEAR 5/6 YEAR B (starting 2023 – 2024)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07E5D" id="Rectangle 225" o:spid="_x0000_s1032" style="position:absolute;margin-left:0;margin-top:25.8pt;width:695.45pt;height:3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D437CD" w:rsidRDefault="00D437CD" w:rsidP="00D437C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winkl Cursive Looped" w:eastAsia="Twinkl Cursive Looped" w:hAnsi="Twinkl Cursive Looped" w:cs="Twinkl Cursive Looped"/>
                          <w:b/>
                          <w:color w:val="000000"/>
                          <w:sz w:val="28"/>
                        </w:rPr>
                        <w:t>YEAR 5/6 YEAR B (starting 2023 – 2024)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437CD" w:rsidRDefault="00D437CD"/>
    <w:tbl>
      <w:tblPr>
        <w:tblStyle w:val="a0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D437CD" w:rsidTr="00EF6A1C">
        <w:tc>
          <w:tcPr>
            <w:tcW w:w="2324" w:type="dxa"/>
          </w:tcPr>
          <w:p w:rsidR="00D437CD" w:rsidRDefault="00D437CD" w:rsidP="00EF6A1C">
            <w:r>
              <w:rPr>
                <w:noProof/>
              </w:rPr>
              <w:drawing>
                <wp:inline distT="0" distB="0" distL="0" distR="0" wp14:anchorId="3E6EA4CC" wp14:editId="35B50053">
                  <wp:extent cx="1402080" cy="2484120"/>
                  <wp:effectExtent l="0" t="0" r="7620" b="0"/>
                  <wp:docPr id="24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59" cy="24851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D437CD" w:rsidRDefault="0038308D" w:rsidP="00EF6A1C">
            <w:r w:rsidRPr="0038308D">
              <w:drawing>
                <wp:inline distT="0" distB="0" distL="0" distR="0" wp14:anchorId="4B8D9D09" wp14:editId="7284822A">
                  <wp:extent cx="1338580" cy="31089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D437CD" w:rsidRDefault="0038308D" w:rsidP="00EF6A1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08E5EFA9" wp14:editId="7827D87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1231900</wp:posOffset>
                      </wp:positionV>
                      <wp:extent cx="1301172" cy="206664"/>
                      <wp:effectExtent l="0" t="0" r="0" b="0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172" cy="206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6EC4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437CD" w:rsidRDefault="00D437CD" w:rsidP="00D437C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E5EFA9" id="Rectangle 219" o:spid="_x0000_s1033" style="position:absolute;margin-left:-.15pt;margin-top:97pt;width:102.45pt;height:1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" fillcolor="#c26ec4" strokecolor="#42719b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D437CD" w:rsidRDefault="00D437CD" w:rsidP="00D437C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37CD">
              <w:rPr>
                <w:noProof/>
              </w:rPr>
              <w:drawing>
                <wp:inline distT="0" distB="0" distL="0" distR="0" wp14:anchorId="0E4AE450" wp14:editId="6A259818">
                  <wp:extent cx="1363980" cy="2636520"/>
                  <wp:effectExtent l="0" t="0" r="7620" b="0"/>
                  <wp:docPr id="24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28" cy="2637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D437CD" w:rsidRDefault="0038308D" w:rsidP="00EF6A1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1320165</wp:posOffset>
                      </wp:positionV>
                      <wp:extent cx="1264920" cy="190500"/>
                      <wp:effectExtent l="0" t="0" r="11430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53E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EE262E" id="Rectangle 20" o:spid="_x0000_s1026" style="position:absolute;margin-left:3pt;margin-top:103.95pt;width:99.6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" fillcolor="#e753eb" strokecolor="#1f4d78 [1604]" strokeweight="1pt"/>
                  </w:pict>
                </mc:Fallback>
              </mc:AlternateContent>
            </w:r>
            <w:r w:rsidRPr="0038308D">
              <w:drawing>
                <wp:inline distT="0" distB="0" distL="0" distR="0" wp14:anchorId="4E00915B" wp14:editId="1AD3D977">
                  <wp:extent cx="1339215" cy="2818130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281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D437CD" w:rsidRDefault="00D437CD" w:rsidP="00EF6A1C">
            <w:r>
              <w:rPr>
                <w:noProof/>
              </w:rPr>
              <w:drawing>
                <wp:inline distT="0" distB="0" distL="0" distR="0" wp14:anchorId="729C5F27" wp14:editId="73FB420B">
                  <wp:extent cx="1402080" cy="2484120"/>
                  <wp:effectExtent l="0" t="0" r="7620" b="0"/>
                  <wp:docPr id="243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51" cy="2485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D437CD" w:rsidRDefault="0038308D" w:rsidP="00EF6A1C">
            <w:r w:rsidRPr="0038308D">
              <w:drawing>
                <wp:inline distT="0" distB="0" distL="0" distR="0" wp14:anchorId="5D16CB95" wp14:editId="627F33F2">
                  <wp:extent cx="1339215" cy="3020060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302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7CD" w:rsidRDefault="00D437CD">
      <w:bookmarkStart w:id="10" w:name="_GoBack"/>
      <w:bookmarkEnd w:id="10"/>
    </w:p>
    <w:sectPr w:rsidR="00D437CD" w:rsidSect="007B3B78">
      <w:pgSz w:w="16838" w:h="11906" w:orient="landscape"/>
      <w:pgMar w:top="425" w:right="1103" w:bottom="425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58B"/>
    <w:rsid w:val="0038308D"/>
    <w:rsid w:val="007B3B78"/>
    <w:rsid w:val="009853DA"/>
    <w:rsid w:val="00A43398"/>
    <w:rsid w:val="00D437CD"/>
    <w:rsid w:val="00FE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E0E74"/>
  <w15:docId w15:val="{852D072E-9E01-443B-A121-43904251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084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O+ogP3gEcCkbJxUPV2X7KmT4fg==">AMUW2mWuJm57sZSl+9BDtvlSuL8/cDyQroHV3yK1DS3p5wx4DMtQrEhfS4JB+DMrI5QlrurIQnHasIULfgJVD80omiKg3c3gLCAqFHDktAeCs+arxc2JHwpqaoZX5jhMoJofGdNhf5WTvoOkV6om2thX16GGJf3zvL7ez2wVWoPFy/xo0tlFRsxxZqj0V8lBdXgaq2mVmwGYk9ASKg6G080epkTdPxmzKN3Kegvdp8OBjNfruSqF504N3yNWJTLgOJtb0+CdRQWuud7MtWgnKCBuy7LDw09d6cti98HGrdi1bSmRdZgf8zrRBZ+KlXPeE6NJmBpw1P5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cooper</dc:creator>
  <cp:lastModifiedBy>annette cooper</cp:lastModifiedBy>
  <cp:revision>2</cp:revision>
  <dcterms:created xsi:type="dcterms:W3CDTF">2022-07-07T18:07:00Z</dcterms:created>
  <dcterms:modified xsi:type="dcterms:W3CDTF">2022-07-07T18:07:00Z</dcterms:modified>
</cp:coreProperties>
</file>